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СОБРАНИЯ ГРАЖДАН</w:t>
      </w:r>
    </w:p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         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игазы</w:t>
      </w:r>
      <w:proofErr w:type="spellEnd"/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 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1A0BB1" w:rsidRDefault="001C7E09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человек, имеющих право участвовать в собраниях граждан </w:t>
      </w:r>
      <w:r w:rsidR="002C3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A0BB1" w:rsidRDefault="001C7E09" w:rsidP="001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и секретаря Собрания граждан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возложении на секретаря Собрания обязанности по подсчету голосов участников собрания.                                 </w:t>
      </w:r>
    </w:p>
    <w:p w:rsidR="001A0BB1" w:rsidRDefault="001A0BB1" w:rsidP="001A0B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A0BB1" w:rsidRPr="008B4D47" w:rsidRDefault="001A0BB1" w:rsidP="001A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1C7E09" w:rsidRPr="008B4D47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933" w:rsidRPr="008B4D47" w:rsidRDefault="003F0E27" w:rsidP="003F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03A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тчет главы сельского поселения о работе администрации за 2018год 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2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Борьба с незаконным оборотом спиртосодержащей продукции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3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Обеспечения пожарной безопасности населения</w:t>
      </w:r>
    </w:p>
    <w:p w:rsidR="00DE1933" w:rsidRPr="008B4D47" w:rsidRDefault="003F0E27" w:rsidP="003F0E27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    </w:t>
      </w:r>
      <w:r w:rsidR="001A0BB1">
        <w:rPr>
          <w:rFonts w:ascii="Times New Roman" w:hAnsi="Times New Roman" w:cs="Times New Roman"/>
          <w:sz w:val="24"/>
          <w:szCs w:val="24"/>
        </w:rPr>
        <w:t>4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Определения приоритетных улиц в населенных пунктах для устройства асфальтобетонного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E1933" w:rsidRPr="008B4D47">
        <w:rPr>
          <w:rFonts w:ascii="Times New Roman" w:hAnsi="Times New Roman" w:cs="Times New Roman"/>
          <w:sz w:val="24"/>
          <w:szCs w:val="24"/>
        </w:rPr>
        <w:t>покрытия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 xml:space="preserve">                   5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ТКО, оформление ЗУ и </w:t>
      </w:r>
      <w:proofErr w:type="spellStart"/>
      <w:r w:rsidR="00DE1933" w:rsidRPr="008B4D47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DE1933" w:rsidRPr="008B4D47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</w:p>
    <w:p w:rsidR="003F0E27" w:rsidRPr="008B4D47" w:rsidRDefault="001A0BB1" w:rsidP="00DE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6C7E" w:rsidRPr="008B4D47">
        <w:rPr>
          <w:rFonts w:ascii="Times New Roman" w:hAnsi="Times New Roman" w:cs="Times New Roman"/>
          <w:sz w:val="24"/>
          <w:szCs w:val="24"/>
        </w:rPr>
        <w:t xml:space="preserve">.Разные. 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</w:p>
    <w:p w:rsidR="00AE0818" w:rsidRPr="008B4D47" w:rsidRDefault="003F0E27" w:rsidP="00AE0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слушали: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Альбирта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Кадимовича</w:t>
      </w:r>
      <w:proofErr w:type="spellEnd"/>
      <w:r w:rsidR="0014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81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 доклада прилагается</w:t>
      </w:r>
      <w:proofErr w:type="gramStart"/>
      <w:r w:rsidR="00AE081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</w:p>
    <w:p w:rsidR="001C7E09" w:rsidRPr="008B4D47" w:rsidRDefault="00AE0818" w:rsidP="00145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РЕШИЛИ: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главы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</w:t>
      </w:r>
      <w:r w:rsidR="0004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«Воздержался»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</w:p>
    <w:p w:rsidR="007348E8" w:rsidRPr="008B4D47" w:rsidRDefault="007348E8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23AD9" w:rsidRPr="008B4D47">
        <w:rPr>
          <w:rFonts w:ascii="Times New Roman" w:hAnsi="Times New Roman" w:cs="Times New Roman"/>
          <w:sz w:val="24"/>
          <w:szCs w:val="24"/>
        </w:rPr>
        <w:t>борьбе с незаконным оборотом спиртосодержащей продукции</w:t>
      </w:r>
      <w:r w:rsidR="001A0BB1">
        <w:rPr>
          <w:rFonts w:ascii="Times New Roman" w:hAnsi="Times New Roman" w:cs="Times New Roman"/>
          <w:sz w:val="24"/>
          <w:szCs w:val="24"/>
        </w:rPr>
        <w:t>.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A0BB1">
        <w:rPr>
          <w:rFonts w:ascii="Times New Roman" w:hAnsi="Times New Roman" w:cs="Times New Roman"/>
          <w:sz w:val="24"/>
          <w:szCs w:val="24"/>
        </w:rPr>
        <w:t>П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о селу </w:t>
      </w:r>
      <w:proofErr w:type="spellStart"/>
      <w:r w:rsidR="00D23AD9" w:rsidRPr="008B4D47">
        <w:rPr>
          <w:rFonts w:ascii="Times New Roman" w:hAnsi="Times New Roman" w:cs="Times New Roman"/>
          <w:sz w:val="24"/>
          <w:szCs w:val="24"/>
        </w:rPr>
        <w:t>Кигазы</w:t>
      </w:r>
      <w:proofErr w:type="spellEnd"/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44564" w:rsidRPr="008B4D47">
        <w:rPr>
          <w:rFonts w:ascii="Times New Roman" w:hAnsi="Times New Roman" w:cs="Times New Roman"/>
          <w:sz w:val="24"/>
          <w:szCs w:val="24"/>
        </w:rPr>
        <w:t>имеются звонки от граждан, что продают спирт и самогон, никому не разрешено прода</w:t>
      </w:r>
      <w:r w:rsidR="006A5BC3" w:rsidRPr="008B4D47">
        <w:rPr>
          <w:rFonts w:ascii="Times New Roman" w:hAnsi="Times New Roman" w:cs="Times New Roman"/>
          <w:sz w:val="24"/>
          <w:szCs w:val="24"/>
        </w:rPr>
        <w:t>ва</w:t>
      </w:r>
      <w:r w:rsidR="00144564" w:rsidRPr="008B4D47">
        <w:rPr>
          <w:rFonts w:ascii="Times New Roman" w:hAnsi="Times New Roman" w:cs="Times New Roman"/>
          <w:sz w:val="24"/>
          <w:szCs w:val="24"/>
        </w:rPr>
        <w:t>ть из дома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и из магазинов</w:t>
      </w:r>
      <w:r w:rsidR="001A0BB1">
        <w:rPr>
          <w:rFonts w:ascii="Times New Roman" w:hAnsi="Times New Roman" w:cs="Times New Roman"/>
          <w:sz w:val="24"/>
          <w:szCs w:val="24"/>
        </w:rPr>
        <w:t>,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если нет лицензии на продажу спиртосодержащей продукции.</w:t>
      </w:r>
    </w:p>
    <w:p w:rsidR="006A5BC3" w:rsidRPr="008B4D47" w:rsidRDefault="006A5BC3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Выступили: 1.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Валинуров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 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Садриев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Р.З. – есть люди, которые продают из дома спиртосодержащие напитки, мы против этого, надо принимать строгие меры.</w:t>
      </w:r>
    </w:p>
    <w:p w:rsidR="006A5BC3" w:rsidRPr="008B4D47" w:rsidRDefault="006A5BC3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Садриева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Г.Ф. – надо дать штрафы, звонить право</w:t>
      </w:r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хранительным органам власти</w:t>
      </w:r>
      <w:r w:rsidR="00AE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при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 меры.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 </w:t>
      </w:r>
    </w:p>
    <w:p w:rsidR="00AE0818" w:rsidRDefault="001C7E09" w:rsidP="00AE0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 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ознакомил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случаями пожаров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району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причинами возникновения пожара, о программе «Жилище-2019г.»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необходимости установления пожарных </w:t>
      </w:r>
      <w:proofErr w:type="spellStart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вещател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0818" w:rsidRPr="00AE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своими силами сделали на МТЗ тележку с емкостью, купили </w:t>
      </w:r>
      <w:proofErr w:type="spellStart"/>
      <w:r w:rsidR="00AE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мотопомпу</w:t>
      </w:r>
      <w:proofErr w:type="spellEnd"/>
      <w:r w:rsidR="00AE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прошлом летом мы тушили огонь у вас на свалке, работает.</w:t>
      </w:r>
    </w:p>
    <w:p w:rsidR="001C7E09" w:rsidRDefault="001C7E09" w:rsidP="006A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Выступили: </w:t>
      </w:r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Сафиуллина М.Х.- пожары возникают из-за </w:t>
      </w:r>
      <w:proofErr w:type="gramStart"/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пьянки</w:t>
      </w:r>
      <w:proofErr w:type="gramEnd"/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сами знаете, у нас тоже был такой случай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чуть не сгорел в огне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односельчанин.</w:t>
      </w:r>
    </w:p>
    <w:p w:rsidR="00AE0818" w:rsidRPr="008B4D47" w:rsidRDefault="00AE0818" w:rsidP="006A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С.М.- пожар случается не только из-за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бывает разные случаи в жизни.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</w:t>
      </w:r>
      <w:r w:rsidR="007A2A74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сведению.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00CC3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Решение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1C7E09" w:rsidRPr="008B4D47" w:rsidRDefault="0004246C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четвертому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                                                                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0CC3" w:rsidRPr="008B4D47">
        <w:rPr>
          <w:rFonts w:ascii="Times New Roman" w:hAnsi="Times New Roman" w:cs="Times New Roman"/>
          <w:sz w:val="24"/>
          <w:szCs w:val="24"/>
        </w:rPr>
        <w:t>Определения приоритетных улиц в населенных пунктах для устройства асфальтобетонного                                                                                                                                 покрытия –</w:t>
      </w:r>
      <w:r w:rsidR="001133A6">
        <w:rPr>
          <w:rFonts w:ascii="Times New Roman" w:hAnsi="Times New Roman" w:cs="Times New Roman"/>
          <w:sz w:val="24"/>
          <w:szCs w:val="24"/>
        </w:rPr>
        <w:t xml:space="preserve"> </w:t>
      </w:r>
      <w:r w:rsidR="00E00CC3" w:rsidRPr="008B4D47">
        <w:rPr>
          <w:rFonts w:ascii="Times New Roman" w:hAnsi="Times New Roman" w:cs="Times New Roman"/>
          <w:sz w:val="24"/>
          <w:szCs w:val="24"/>
        </w:rPr>
        <w:t xml:space="preserve">по нашему СП имеется только ваше село </w:t>
      </w:r>
      <w:r w:rsidR="001133A6">
        <w:rPr>
          <w:rFonts w:ascii="Times New Roman" w:hAnsi="Times New Roman" w:cs="Times New Roman"/>
          <w:sz w:val="24"/>
          <w:szCs w:val="24"/>
        </w:rPr>
        <w:t>свыше</w:t>
      </w:r>
      <w:r w:rsidR="00E00CC3" w:rsidRPr="008B4D47">
        <w:rPr>
          <w:rFonts w:ascii="Times New Roman" w:hAnsi="Times New Roman" w:cs="Times New Roman"/>
          <w:sz w:val="24"/>
          <w:szCs w:val="24"/>
        </w:rPr>
        <w:t>500 человек и надо определить центр села. Пр</w:t>
      </w:r>
      <w:r w:rsidR="008B4D47" w:rsidRPr="008B4D47">
        <w:rPr>
          <w:rFonts w:ascii="Times New Roman" w:hAnsi="Times New Roman" w:cs="Times New Roman"/>
          <w:sz w:val="24"/>
          <w:szCs w:val="24"/>
        </w:rPr>
        <w:t>е</w:t>
      </w:r>
      <w:r w:rsidR="00E00CC3" w:rsidRPr="008B4D47">
        <w:rPr>
          <w:rFonts w:ascii="Times New Roman" w:hAnsi="Times New Roman" w:cs="Times New Roman"/>
          <w:sz w:val="24"/>
          <w:szCs w:val="24"/>
        </w:rPr>
        <w:t>дл</w:t>
      </w:r>
      <w:r w:rsidR="008B4D47" w:rsidRPr="008B4D47">
        <w:rPr>
          <w:rFonts w:ascii="Times New Roman" w:hAnsi="Times New Roman" w:cs="Times New Roman"/>
          <w:sz w:val="24"/>
          <w:szCs w:val="24"/>
        </w:rPr>
        <w:t>а</w:t>
      </w:r>
      <w:r w:rsidR="00E00CC3" w:rsidRPr="008B4D47">
        <w:rPr>
          <w:rFonts w:ascii="Times New Roman" w:hAnsi="Times New Roman" w:cs="Times New Roman"/>
          <w:sz w:val="24"/>
          <w:szCs w:val="24"/>
        </w:rPr>
        <w:t xml:space="preserve">гаю улицу </w:t>
      </w:r>
      <w:proofErr w:type="gramStart"/>
      <w:r w:rsidR="00E00CC3" w:rsidRPr="008B4D47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C3" w:rsidRPr="008B4D47" w:rsidRDefault="00E00CC3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Выступили Гильметдинова А.М. – так как центральная улица села разделена на две части </w:t>
      </w:r>
      <w:r w:rsidR="00ED62B7" w:rsidRPr="008B4D47">
        <w:rPr>
          <w:rFonts w:ascii="Times New Roman" w:hAnsi="Times New Roman" w:cs="Times New Roman"/>
          <w:sz w:val="24"/>
          <w:szCs w:val="24"/>
        </w:rPr>
        <w:t>только по названию я предлагаю ул</w:t>
      </w:r>
      <w:proofErr w:type="gramStart"/>
      <w:r w:rsidR="00ED62B7" w:rsidRPr="008B4D4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D62B7" w:rsidRPr="008B4D47">
        <w:rPr>
          <w:rFonts w:ascii="Times New Roman" w:hAnsi="Times New Roman" w:cs="Times New Roman"/>
          <w:sz w:val="24"/>
          <w:szCs w:val="24"/>
        </w:rPr>
        <w:t xml:space="preserve">алавата </w:t>
      </w:r>
      <w:proofErr w:type="spellStart"/>
      <w:r w:rsidR="00ED62B7" w:rsidRPr="008B4D47">
        <w:rPr>
          <w:rFonts w:ascii="Times New Roman" w:hAnsi="Times New Roman" w:cs="Times New Roman"/>
          <w:sz w:val="24"/>
          <w:szCs w:val="24"/>
        </w:rPr>
        <w:t>Юлаева</w:t>
      </w:r>
      <w:proofErr w:type="spellEnd"/>
      <w:r w:rsidR="00ED62B7" w:rsidRPr="008B4D47">
        <w:rPr>
          <w:rFonts w:ascii="Times New Roman" w:hAnsi="Times New Roman" w:cs="Times New Roman"/>
          <w:sz w:val="24"/>
          <w:szCs w:val="24"/>
        </w:rPr>
        <w:t xml:space="preserve"> и ул.Центральная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</w:t>
      </w:r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лить </w:t>
      </w:r>
      <w:r w:rsidRPr="008B4D47">
        <w:rPr>
          <w:rFonts w:ascii="Times New Roman" w:hAnsi="Times New Roman" w:cs="Times New Roman"/>
          <w:sz w:val="24"/>
          <w:szCs w:val="24"/>
        </w:rPr>
        <w:t xml:space="preserve">для устройства асфальтобетонного                                                                                                                                 покрытия в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B4D47">
        <w:rPr>
          <w:rFonts w:ascii="Times New Roman" w:hAnsi="Times New Roman" w:cs="Times New Roman"/>
          <w:sz w:val="24"/>
          <w:szCs w:val="24"/>
        </w:rPr>
        <w:t>игазы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- ул.Центральная и ул.Салавата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Юлаева</w:t>
      </w:r>
      <w:proofErr w:type="spellEnd"/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            </w:t>
      </w:r>
    </w:p>
    <w:p w:rsidR="00ED62B7" w:rsidRPr="008B4D47" w:rsidRDefault="00ED62B7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55" w:rsidRPr="008B4D47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- </w:t>
      </w:r>
      <w:r w:rsidRPr="008B4D47">
        <w:rPr>
          <w:rFonts w:ascii="Times New Roman" w:hAnsi="Times New Roman" w:cs="Times New Roman"/>
          <w:sz w:val="24"/>
          <w:szCs w:val="24"/>
        </w:rPr>
        <w:t>ТКО, оформл</w:t>
      </w:r>
      <w:r w:rsidR="006F1351">
        <w:rPr>
          <w:rFonts w:ascii="Times New Roman" w:hAnsi="Times New Roman" w:cs="Times New Roman"/>
          <w:sz w:val="24"/>
          <w:szCs w:val="24"/>
        </w:rPr>
        <w:t xml:space="preserve">ение ЗУ и </w:t>
      </w:r>
      <w:proofErr w:type="spellStart"/>
      <w:r w:rsidR="006F1351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6F1351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Pr="008B4D47">
        <w:rPr>
          <w:rFonts w:ascii="Times New Roman" w:hAnsi="Times New Roman" w:cs="Times New Roman"/>
          <w:sz w:val="24"/>
          <w:szCs w:val="24"/>
        </w:rPr>
        <w:t>: с 01.01.2019года все свалки СП по закону закрыты и должны в течение года произвести рекультивацию. Для вашего села поставлены 7 контейнеров, хотя их мало, надо довести до 20 штук, но у нас проблемы с финансами. С февраля месяца надо будет оплатить за ТКО в размере 35руб. на 1человека. Все организации должны заключить договора и сами должны приобрести контейнеры.</w:t>
      </w:r>
    </w:p>
    <w:p w:rsidR="00D25C55" w:rsidRPr="008B4D47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Хазиева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Х.А. – с нами договор не заключали, почему мы должны платить</w:t>
      </w:r>
      <w:r w:rsidR="007A2A74" w:rsidRPr="008B4D47">
        <w:rPr>
          <w:rFonts w:ascii="Times New Roman" w:hAnsi="Times New Roman" w:cs="Times New Roman"/>
          <w:sz w:val="24"/>
          <w:szCs w:val="24"/>
        </w:rPr>
        <w:t>?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Фарахова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Ф.М. – надо установить контейнеры по улице Победы.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Решили: по квитанциям оплатить за ТКО, увеличить число контейнеров.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4246C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По </w:t>
      </w:r>
      <w:r w:rsidR="001133A6">
        <w:rPr>
          <w:rFonts w:ascii="Times New Roman" w:hAnsi="Times New Roman" w:cs="Times New Roman"/>
          <w:sz w:val="24"/>
          <w:szCs w:val="24"/>
        </w:rPr>
        <w:t>шестому</w:t>
      </w:r>
      <w:r w:rsidRPr="008B4D47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А.К. –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8B4D47" w:rsidRPr="008B4D47" w:rsidRDefault="008B4D47" w:rsidP="008B4D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Бренд села – каждом населенном пункте должен быть бренд- т.е. чем отличается от остальных населенных пунктов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B4D47">
        <w:rPr>
          <w:rFonts w:ascii="Times New Roman" w:hAnsi="Times New Roman" w:cs="Times New Roman"/>
          <w:sz w:val="24"/>
          <w:szCs w:val="24"/>
        </w:rPr>
        <w:t>игазы</w:t>
      </w:r>
      <w:proofErr w:type="spellEnd"/>
    </w:p>
    <w:p w:rsidR="001133A6" w:rsidRDefault="001133A6" w:rsidP="0011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4D47" w:rsidRPr="001133A6">
        <w:rPr>
          <w:rFonts w:ascii="Times New Roman" w:hAnsi="Times New Roman" w:cs="Times New Roman"/>
          <w:sz w:val="24"/>
          <w:szCs w:val="24"/>
        </w:rPr>
        <w:t xml:space="preserve"> Выступили: Сафиуллина М.Х., </w:t>
      </w:r>
      <w:proofErr w:type="spellStart"/>
      <w:r w:rsidR="008B4D47" w:rsidRPr="001133A6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="008B4D47" w:rsidRPr="001133A6">
        <w:rPr>
          <w:rFonts w:ascii="Times New Roman" w:hAnsi="Times New Roman" w:cs="Times New Roman"/>
          <w:sz w:val="24"/>
          <w:szCs w:val="24"/>
        </w:rPr>
        <w:t xml:space="preserve"> Ф.М. – у нас много родников и ключей - можно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133A6" w:rsidRDefault="001133A6" w:rsidP="0011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4D47" w:rsidRPr="001133A6">
        <w:rPr>
          <w:rFonts w:ascii="Times New Roman" w:hAnsi="Times New Roman" w:cs="Times New Roman"/>
          <w:sz w:val="24"/>
          <w:szCs w:val="24"/>
        </w:rPr>
        <w:t>сделать брендом «</w:t>
      </w:r>
      <w:proofErr w:type="spellStart"/>
      <w:r w:rsidR="008B4D47" w:rsidRPr="001133A6">
        <w:rPr>
          <w:rFonts w:ascii="Times New Roman" w:hAnsi="Times New Roman" w:cs="Times New Roman"/>
          <w:sz w:val="24"/>
          <w:szCs w:val="24"/>
        </w:rPr>
        <w:t>Кыйгазы</w:t>
      </w:r>
      <w:proofErr w:type="spellEnd"/>
      <w:r w:rsidR="008B4D47" w:rsidRPr="0011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7" w:rsidRPr="001133A6">
        <w:rPr>
          <w:rFonts w:ascii="Times New Roman" w:hAnsi="Times New Roman" w:cs="Times New Roman"/>
          <w:sz w:val="24"/>
          <w:szCs w:val="24"/>
        </w:rPr>
        <w:t>чишмелере</w:t>
      </w:r>
      <w:proofErr w:type="spellEnd"/>
      <w:r w:rsidR="008B4D47" w:rsidRPr="001133A6">
        <w:rPr>
          <w:rFonts w:ascii="Times New Roman" w:hAnsi="Times New Roman" w:cs="Times New Roman"/>
          <w:sz w:val="24"/>
          <w:szCs w:val="24"/>
        </w:rPr>
        <w:t xml:space="preserve">». У нас в селе 1 родник благоустроен, за это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D47" w:rsidRPr="001133A6" w:rsidRDefault="001133A6" w:rsidP="0011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4D47" w:rsidRPr="001133A6">
        <w:rPr>
          <w:rFonts w:ascii="Times New Roman" w:hAnsi="Times New Roman" w:cs="Times New Roman"/>
          <w:sz w:val="24"/>
          <w:szCs w:val="24"/>
        </w:rPr>
        <w:t>большое спасибо руководству СП и населению, надо обустроить остальные родники</w:t>
      </w:r>
    </w:p>
    <w:p w:rsidR="008B4D47" w:rsidRPr="008B4D47" w:rsidRDefault="008B4D47" w:rsidP="008B4D4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брендом села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Кигазы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</w:t>
      </w:r>
      <w:r w:rsidRPr="008B4D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Кыйгазы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чишмелере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>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  </w:t>
      </w:r>
    </w:p>
    <w:p w:rsidR="008B4D47" w:rsidRPr="008B4D47" w:rsidRDefault="008B4D47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Проблемы с бродящими собаками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Переход к цифровому телевидению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Приобретение дров и лесоматериалов</w:t>
      </w:r>
    </w:p>
    <w:p w:rsidR="007A2A74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«Реальные дела», ППМИ- 2019г.</w:t>
      </w:r>
    </w:p>
    <w:p w:rsidR="007A2A74" w:rsidRPr="008B4D47" w:rsidRDefault="007A2A74" w:rsidP="007A2A7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7FD9" w:rsidRPr="008B4D47" w:rsidRDefault="007A2A74" w:rsidP="00ED7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F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</w:t>
      </w:r>
      <w:r w:rsidR="006F69F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   _________  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</w:p>
    <w:p w:rsidR="006F69F7" w:rsidRPr="008B4D47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bookmarkStart w:id="0" w:name="_GoBack"/>
      <w:bookmarkEnd w:id="0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граждан   _________   </w:t>
      </w:r>
      <w:r w:rsidR="0049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Ахматгареева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Р.Ф.</w:t>
      </w:r>
    </w:p>
    <w:sectPr w:rsidR="006F69F7" w:rsidRPr="008B4D47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34CFA"/>
    <w:rsid w:val="0004246C"/>
    <w:rsid w:val="0008346E"/>
    <w:rsid w:val="000F727C"/>
    <w:rsid w:val="001133A6"/>
    <w:rsid w:val="00144564"/>
    <w:rsid w:val="0014557F"/>
    <w:rsid w:val="001A0BB1"/>
    <w:rsid w:val="001C7E09"/>
    <w:rsid w:val="002048D4"/>
    <w:rsid w:val="002403A4"/>
    <w:rsid w:val="00260A6E"/>
    <w:rsid w:val="002C37D6"/>
    <w:rsid w:val="003F0E27"/>
    <w:rsid w:val="00496940"/>
    <w:rsid w:val="0058747D"/>
    <w:rsid w:val="00647F75"/>
    <w:rsid w:val="00656720"/>
    <w:rsid w:val="006A5BC3"/>
    <w:rsid w:val="006C03C1"/>
    <w:rsid w:val="006F1351"/>
    <w:rsid w:val="006F69F7"/>
    <w:rsid w:val="007348E8"/>
    <w:rsid w:val="0076400C"/>
    <w:rsid w:val="007A2A74"/>
    <w:rsid w:val="008B4D47"/>
    <w:rsid w:val="008F6C7E"/>
    <w:rsid w:val="00A567C3"/>
    <w:rsid w:val="00A75CB3"/>
    <w:rsid w:val="00AE0818"/>
    <w:rsid w:val="00B003A3"/>
    <w:rsid w:val="00BB7DB1"/>
    <w:rsid w:val="00C1226B"/>
    <w:rsid w:val="00D23AD9"/>
    <w:rsid w:val="00D25C55"/>
    <w:rsid w:val="00DC60B9"/>
    <w:rsid w:val="00DE1933"/>
    <w:rsid w:val="00DF742C"/>
    <w:rsid w:val="00E00CC3"/>
    <w:rsid w:val="00ED62B7"/>
    <w:rsid w:val="00ED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23</cp:revision>
  <cp:lastPrinted>2019-03-26T07:29:00Z</cp:lastPrinted>
  <dcterms:created xsi:type="dcterms:W3CDTF">2019-03-12T12:52:00Z</dcterms:created>
  <dcterms:modified xsi:type="dcterms:W3CDTF">2019-03-29T07:48:00Z</dcterms:modified>
</cp:coreProperties>
</file>